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12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  <w:r w:rsidR="003A26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0EA2" w:rsidRDefault="003A2612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КРАСНОБОРСКОГО МУНИЦИПАЛЬНОГО ОКРУГА</w:t>
      </w:r>
      <w:r w:rsidR="00013DE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13DE1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DE1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0EA2" w:rsidRDefault="00F40EA2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EA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612" w:rsidRDefault="003A2612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612" w:rsidRPr="003A2612" w:rsidRDefault="003A2612" w:rsidP="00F40EA2">
      <w:pPr>
        <w:pStyle w:val="a3"/>
        <w:jc w:val="center"/>
        <w:rPr>
          <w:rFonts w:ascii="Times New Roman" w:hAnsi="Times New Roman" w:cs="Times New Roman"/>
        </w:rPr>
      </w:pPr>
      <w:r w:rsidRPr="003A2612">
        <w:rPr>
          <w:rFonts w:ascii="Times New Roman" w:hAnsi="Times New Roman" w:cs="Times New Roman"/>
        </w:rPr>
        <w:t>с. Красноборск</w:t>
      </w:r>
    </w:p>
    <w:p w:rsidR="00013DE1" w:rsidRPr="00F40EA2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A2" w:rsidRPr="00F40EA2" w:rsidRDefault="00F40EA2" w:rsidP="00F40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0EA2" w:rsidRDefault="003A2612" w:rsidP="00F40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25.07.</w:t>
      </w:r>
      <w:r w:rsidR="00013DE1">
        <w:rPr>
          <w:rFonts w:ascii="Times New Roman" w:hAnsi="Times New Roman" w:cs="Times New Roman"/>
          <w:sz w:val="28"/>
          <w:szCs w:val="28"/>
        </w:rPr>
        <w:t xml:space="preserve"> 2024</w:t>
      </w:r>
      <w:r w:rsidR="00F40EA2">
        <w:rPr>
          <w:rFonts w:ascii="Times New Roman" w:hAnsi="Times New Roman" w:cs="Times New Roman"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C2D62">
        <w:rPr>
          <w:rFonts w:ascii="Times New Roman" w:hAnsi="Times New Roman" w:cs="Times New Roman"/>
          <w:sz w:val="28"/>
          <w:szCs w:val="28"/>
        </w:rPr>
        <w:t xml:space="preserve">                         №   1.3</w:t>
      </w:r>
    </w:p>
    <w:p w:rsidR="00F40EA2" w:rsidRDefault="00F40EA2" w:rsidP="00F40E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EA2" w:rsidRDefault="00F40EA2" w:rsidP="00F40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0EA2" w:rsidRDefault="000C2D62" w:rsidP="00F40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еженедельного мониторинга</w:t>
      </w:r>
    </w:p>
    <w:p w:rsidR="00F40EA2" w:rsidRDefault="00F40EA2" w:rsidP="00F40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0EA2" w:rsidRDefault="00F40EA2" w:rsidP="00F40E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3DE1">
        <w:rPr>
          <w:rFonts w:ascii="Times New Roman" w:hAnsi="Times New Roman" w:cs="Times New Roman"/>
          <w:sz w:val="28"/>
          <w:szCs w:val="28"/>
        </w:rPr>
        <w:t xml:space="preserve">   </w:t>
      </w:r>
      <w:r w:rsidR="000C2D62">
        <w:rPr>
          <w:rFonts w:ascii="Times New Roman" w:hAnsi="Times New Roman" w:cs="Times New Roman"/>
          <w:sz w:val="28"/>
          <w:szCs w:val="28"/>
        </w:rPr>
        <w:t xml:space="preserve">   На основании запроса Общественной палаты Архангельской области об осуществлении еженедельного мониторинга проведения мероприятий общественного контроля в рамках реализации регионального проекта «Комфортное Поморье»:</w:t>
      </w:r>
    </w:p>
    <w:p w:rsidR="000C2D62" w:rsidRDefault="000C2D62" w:rsidP="000C2D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график проведения мероприятий общественного контроля по территориям в срок до 29.07.2024 г.</w:t>
      </w:r>
    </w:p>
    <w:p w:rsidR="000C2D62" w:rsidRDefault="000C2D62" w:rsidP="000C2D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рабочие группы для осуществления мероприятий общественного контроля</w:t>
      </w:r>
      <w:r w:rsidRPr="000C2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срок до 29.07.2024 г.</w:t>
      </w:r>
    </w:p>
    <w:p w:rsidR="000C2D62" w:rsidRDefault="000C2D62" w:rsidP="000C2D6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B6B32" w:rsidRDefault="005B6B32" w:rsidP="005B6B3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B6B32" w:rsidRDefault="005B6B32" w:rsidP="005B6B3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B6B32" w:rsidRDefault="005B6B32" w:rsidP="005B6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6B32" w:rsidRDefault="005B6B32" w:rsidP="005B6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3A2612">
        <w:rPr>
          <w:rFonts w:ascii="Times New Roman" w:hAnsi="Times New Roman" w:cs="Times New Roman"/>
          <w:sz w:val="28"/>
          <w:szCs w:val="28"/>
        </w:rPr>
        <w:t>ствующий общественного совета:                         А.П. Мацкевич</w:t>
      </w:r>
    </w:p>
    <w:p w:rsidR="005B6B32" w:rsidRPr="00F40EA2" w:rsidRDefault="005B6B32" w:rsidP="005B6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B6B32" w:rsidRPr="00F40EA2" w:rsidSect="00F93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346A"/>
    <w:multiLevelType w:val="hybridMultilevel"/>
    <w:tmpl w:val="FD74D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37D49"/>
    <w:multiLevelType w:val="hybridMultilevel"/>
    <w:tmpl w:val="71DC8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D73CD"/>
    <w:multiLevelType w:val="hybridMultilevel"/>
    <w:tmpl w:val="08E0ED80"/>
    <w:lvl w:ilvl="0" w:tplc="2C529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0EA2"/>
    <w:rsid w:val="00013DE1"/>
    <w:rsid w:val="000C2D62"/>
    <w:rsid w:val="000E51E0"/>
    <w:rsid w:val="001E7C8B"/>
    <w:rsid w:val="003A2612"/>
    <w:rsid w:val="005B6B32"/>
    <w:rsid w:val="008F2B5C"/>
    <w:rsid w:val="00E13A34"/>
    <w:rsid w:val="00F40EA2"/>
    <w:rsid w:val="00F93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E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</dc:creator>
  <cp:keywords/>
  <dc:description/>
  <cp:lastModifiedBy>Надежда Викторовна</cp:lastModifiedBy>
  <cp:revision>7</cp:revision>
  <cp:lastPrinted>2021-10-19T06:56:00Z</cp:lastPrinted>
  <dcterms:created xsi:type="dcterms:W3CDTF">2021-10-19T06:42:00Z</dcterms:created>
  <dcterms:modified xsi:type="dcterms:W3CDTF">2024-07-26T06:23:00Z</dcterms:modified>
</cp:coreProperties>
</file>