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0A5CD05A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F724E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3E5F4077" w14:textId="77777777" w:rsidR="00335D43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14:paraId="6CA3DCD3" w14:textId="26D00BD9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служащих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ого округа и урегулированию конфликта интересов</w:t>
      </w:r>
    </w:p>
    <w:p w14:paraId="655B865B" w14:textId="77777777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1F5042" w14:textId="30345D80" w:rsidR="000D664B" w:rsidRPr="00042FA0" w:rsidRDefault="00F724E3" w:rsidP="000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C5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      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27DF3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с. Красноборск                                                                                         </w:t>
      </w:r>
    </w:p>
    <w:p w14:paraId="3456A79B" w14:textId="77777777" w:rsidR="000D664B" w:rsidRPr="00042FA0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5B514" w14:textId="77777777" w:rsidR="008969E4" w:rsidRPr="00042FA0" w:rsidRDefault="008969E4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8B58B" w14:textId="098992E9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2E6398BD" w14:textId="77777777" w:rsidR="00EB7C52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Паршина Н.В.</w:t>
      </w:r>
    </w:p>
    <w:p w14:paraId="7B099B0D" w14:textId="1CFB87BE" w:rsidR="000D664B" w:rsidRPr="00042FA0" w:rsidRDefault="00EB7C52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 Загрийчук С.Д.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C207C" w14:textId="69460216" w:rsidR="00F83B8F" w:rsidRPr="00042FA0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Секретарь: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Антропова Н.М.</w:t>
      </w:r>
    </w:p>
    <w:p w14:paraId="5216E54D" w14:textId="4FD2BDE7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 xml:space="preserve">Антуфьева Н.С., </w:t>
      </w:r>
      <w:r w:rsidR="00EB7C52">
        <w:rPr>
          <w:rFonts w:ascii="Times New Roman" w:eastAsia="Times New Roman" w:hAnsi="Times New Roman" w:cs="Times New Roman"/>
          <w:sz w:val="28"/>
          <w:szCs w:val="28"/>
        </w:rPr>
        <w:t xml:space="preserve">Антропова Л.Л., Волкова Л.И., Новицкая Е.В.,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Сурнина Т.С.</w:t>
      </w:r>
    </w:p>
    <w:p w14:paraId="536793EA" w14:textId="77777777" w:rsidR="000D664B" w:rsidRPr="00042FA0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2512C" w14:textId="347CA45B" w:rsidR="00606B13" w:rsidRPr="005651FB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FB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14:paraId="7679DB32" w14:textId="2D39ED2C" w:rsidR="000D72EF" w:rsidRPr="005651FB" w:rsidRDefault="000D72EF" w:rsidP="000D72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1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_Hlk181874254"/>
      <w:r w:rsidRPr="005651FB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5651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5651FB">
        <w:rPr>
          <w:rFonts w:ascii="Times New Roman" w:eastAsia="Times New Roman" w:hAnsi="Times New Roman" w:cs="Times New Roman"/>
          <w:sz w:val="28"/>
          <w:szCs w:val="28"/>
        </w:rPr>
        <w:t>руководителя отдела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5651FB">
        <w:rPr>
          <w:rFonts w:ascii="Times New Roman" w:eastAsia="Times New Roman" w:hAnsi="Times New Roman" w:cs="Times New Roman"/>
          <w:sz w:val="28"/>
          <w:szCs w:val="28"/>
        </w:rPr>
        <w:t xml:space="preserve">намерении осуществлять иную оплачиваемую деятельность в качестве 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>педагога-психолога в ГБУ АО «Красноборский центр содействия семейному устройству»</w:t>
      </w:r>
      <w:r w:rsidRPr="005651FB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14:paraId="0F66017B" w14:textId="1F7276A4" w:rsidR="000B4288" w:rsidRPr="00042FA0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BD93A" w14:textId="16693153" w:rsidR="00330C79" w:rsidRPr="00042FA0" w:rsidRDefault="006B7C6B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601781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330C79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2D0969F4" w14:textId="33614605" w:rsidR="00330C79" w:rsidRPr="00042FA0" w:rsidRDefault="00E36101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101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79"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5D326DFC" w14:textId="7E64039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о намерении осуществлять иную оплачиваемую работу в качестве 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>педагога-психолога в ГБУ АО «Красноборский центр содействия семейному устройству»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 xml:space="preserve">, директором является 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>Торопова Л.Н., по совместительству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0D65E" w14:textId="7777777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58214C3C" w14:textId="64958A39" w:rsidR="00C667FB" w:rsidRPr="00042FA0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BD799F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1654A" w:rsidRPr="00042F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="0051654A" w:rsidRPr="00042FA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460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1654A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737" w:rsidRPr="00042FA0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Pr="00042FA0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065F331A" w:rsidR="00B379E2" w:rsidRPr="00042FA0" w:rsidRDefault="006E2A0D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379E2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извещен, на комиссии присутствовал, возражений от не</w:t>
      </w:r>
      <w:r w:rsidR="0084607E">
        <w:rPr>
          <w:rFonts w:ascii="Times New Roman" w:hAnsi="Times New Roman" w:cs="Times New Roman"/>
          <w:sz w:val="28"/>
          <w:szCs w:val="28"/>
        </w:rPr>
        <w:t>го</w:t>
      </w:r>
      <w:r w:rsidR="00B379E2" w:rsidRPr="00042FA0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2EBFDD8A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>Все члены комиссии ознакомились с документами:</w:t>
      </w:r>
    </w:p>
    <w:p w14:paraId="11A2BCBF" w14:textId="50BFB351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ведомлен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10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56D4E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CA271" w14:textId="634C7989" w:rsidR="002D76D8" w:rsidRPr="00042FA0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E028A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задаёт Паршина Н.В.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7445DE" w14:textId="321C9DB0" w:rsidR="003D15AB" w:rsidRPr="00042FA0" w:rsidRDefault="006E2A0D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3D15AB">
        <w:rPr>
          <w:rFonts w:ascii="Times New Roman" w:eastAsia="Times New Roman" w:hAnsi="Times New Roman" w:cs="Times New Roman"/>
          <w:sz w:val="28"/>
          <w:szCs w:val="28"/>
        </w:rPr>
        <w:t xml:space="preserve">, поясните комиссии в какие дни и в какое время вы намерены осуществлять работу в качестве </w:t>
      </w:r>
      <w:r w:rsidR="000854C4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="003D15A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0A93868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5B0B1" w14:textId="6799CC25" w:rsidR="003D15AB" w:rsidRPr="00042FA0" w:rsidRDefault="006E2A0D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3D15AB"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B85803" w14:textId="66D69962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в качестве </w:t>
      </w:r>
      <w:r w:rsidR="000F5789">
        <w:rPr>
          <w:rFonts w:ascii="Times New Roman" w:eastAsia="Times New Roman" w:hAnsi="Times New Roman" w:cs="Times New Roman"/>
          <w:sz w:val="28"/>
          <w:szCs w:val="28"/>
        </w:rPr>
        <w:t>педагога-психолога намерен по понедельникам, вторникам и сред</w:t>
      </w:r>
      <w:r w:rsidR="000854C4">
        <w:rPr>
          <w:rFonts w:ascii="Times New Roman" w:eastAsia="Times New Roman" w:hAnsi="Times New Roman" w:cs="Times New Roman"/>
          <w:sz w:val="28"/>
          <w:szCs w:val="28"/>
        </w:rPr>
        <w:t xml:space="preserve">ам. В понедельник и вторник: </w:t>
      </w:r>
      <w:r w:rsidR="000F5789">
        <w:rPr>
          <w:rFonts w:ascii="Times New Roman" w:eastAsia="Times New Roman" w:hAnsi="Times New Roman" w:cs="Times New Roman"/>
          <w:sz w:val="28"/>
          <w:szCs w:val="28"/>
        </w:rPr>
        <w:t>с 16</w:t>
      </w:r>
      <w:r w:rsidR="000854C4">
        <w:rPr>
          <w:rFonts w:ascii="Times New Roman" w:eastAsia="Times New Roman" w:hAnsi="Times New Roman" w:cs="Times New Roman"/>
          <w:sz w:val="28"/>
          <w:szCs w:val="28"/>
        </w:rPr>
        <w:t>.20 до 20.20 часов, в среду: с 16.20 до 19.10 часов. В неделю 10,8 часов.</w:t>
      </w:r>
    </w:p>
    <w:p w14:paraId="358F4298" w14:textId="53FA8926" w:rsidR="000F5789" w:rsidRDefault="000F5789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C5F08" w14:textId="64714CCF" w:rsidR="000F5789" w:rsidRDefault="000F5789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Паршина Н.В.:</w:t>
      </w:r>
    </w:p>
    <w:p w14:paraId="699C87C6" w14:textId="3C340159" w:rsidR="000F5789" w:rsidRDefault="000F5789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написать заявление о переносе рабочего времени и в конце месяца предоставить табель </w:t>
      </w:r>
      <w:r w:rsidR="000854C4"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рабочего времени работы по совместительству.</w:t>
      </w:r>
    </w:p>
    <w:p w14:paraId="14316F7C" w14:textId="77777777" w:rsidR="006C4192" w:rsidRPr="00042FA0" w:rsidRDefault="006C4192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FC798" w14:textId="31816800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представленных материалов и пояснений</w:t>
      </w:r>
      <w:r w:rsidR="00A500F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0158EB9D" w14:textId="6BBD8F24" w:rsidR="003C26C4" w:rsidRPr="00042FA0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042FA0">
        <w:rPr>
          <w:rFonts w:ascii="Times New Roman" w:hAnsi="Times New Roman" w:cs="Times New Roman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62740521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осуществлении иной оплачиваемой деятельности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предусмотренные законодательством о муниципальной службе, соблюдены.</w:t>
      </w:r>
    </w:p>
    <w:p w14:paraId="3B38B3CF" w14:textId="2FD7578E" w:rsidR="003C26C4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B7BC1" w14:textId="61FFFE74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</w:t>
      </w:r>
      <w:r w:rsidR="008969E4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72FB0E" w14:textId="12645D8D" w:rsidR="00B379E2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осуществлении иной оплачиваемой работы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6414C290" w14:textId="42036510" w:rsidR="001C2352" w:rsidRPr="00042FA0" w:rsidRDefault="001C235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854C4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написать заявление о переносе рабочего времени по основному месту работы.</w:t>
      </w:r>
    </w:p>
    <w:p w14:paraId="3E543408" w14:textId="320CD31C" w:rsidR="00A500F8" w:rsidRPr="00042FA0" w:rsidRDefault="000854C4" w:rsidP="00151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00F8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</w:t>
      </w:r>
      <w:r w:rsidR="00A500F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A0D">
        <w:rPr>
          <w:rFonts w:ascii="Times New Roman" w:eastAsia="Times New Roman" w:hAnsi="Times New Roman" w:cs="Times New Roman"/>
          <w:sz w:val="28"/>
          <w:szCs w:val="28"/>
        </w:rPr>
        <w:t>ФИО</w:t>
      </w:r>
      <w:bookmarkStart w:id="2" w:name="_GoBack"/>
      <w:bookmarkEnd w:id="2"/>
      <w:r w:rsidR="001C2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табель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 xml:space="preserve">рабочего времени </w:t>
      </w:r>
      <w:r w:rsidR="001C2352">
        <w:rPr>
          <w:rFonts w:ascii="Times New Roman" w:eastAsia="Times New Roman" w:hAnsi="Times New Roman" w:cs="Times New Roman"/>
          <w:sz w:val="28"/>
          <w:szCs w:val="28"/>
        </w:rPr>
        <w:t xml:space="preserve">работы по совместительству </w:t>
      </w:r>
      <w:r w:rsidR="0015173B">
        <w:rPr>
          <w:rFonts w:ascii="Times New Roman" w:eastAsia="Times New Roman" w:hAnsi="Times New Roman" w:cs="Times New Roman"/>
          <w:sz w:val="28"/>
          <w:szCs w:val="28"/>
        </w:rPr>
        <w:t>за ноябрь 2024 года</w:t>
      </w:r>
      <w:r w:rsidR="001C2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B0DAF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C4DA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5947D3D" w14:textId="7F6358C8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DE1DDE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35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, против - 0, воздержались </w:t>
      </w:r>
      <w:r w:rsidR="001C235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3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1D0C8F03" w14:textId="6CF312A2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8381E" w14:textId="77777777" w:rsidR="003D15AB" w:rsidRPr="00042FA0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B674" w14:textId="77777777" w:rsidR="00921A31" w:rsidRPr="00042FA0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4F8" w:rsidRPr="00042FA0" w14:paraId="313D3B8D" w14:textId="77777777" w:rsidTr="00921A31">
        <w:tc>
          <w:tcPr>
            <w:tcW w:w="4672" w:type="dxa"/>
          </w:tcPr>
          <w:p w14:paraId="2FF12632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31307777" w14:textId="447FA32E" w:rsidR="00B81DB8" w:rsidRPr="00042FA0" w:rsidRDefault="00B81DB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673" w:type="dxa"/>
          </w:tcPr>
          <w:p w14:paraId="4524E877" w14:textId="33F6E803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___________________Н.В. Паршина</w:t>
            </w:r>
          </w:p>
          <w:p w14:paraId="3F273E10" w14:textId="77777777" w:rsidR="00B81DB8" w:rsidRDefault="00B81DB8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__________________С.Д. Загрийчук</w:t>
            </w:r>
          </w:p>
          <w:p w14:paraId="2B63DDB5" w14:textId="5BF0C7A0" w:rsidR="00C46565" w:rsidRPr="00042FA0" w:rsidRDefault="00C46565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75A8D582" w14:textId="77777777" w:rsidTr="00921A31">
        <w:tc>
          <w:tcPr>
            <w:tcW w:w="4672" w:type="dxa"/>
          </w:tcPr>
          <w:p w14:paraId="15225F0D" w14:textId="0F6F909D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673" w:type="dxa"/>
          </w:tcPr>
          <w:p w14:paraId="7260F6F2" w14:textId="6EA9BE02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_________________Н.М. Антропова</w:t>
            </w:r>
          </w:p>
          <w:p w14:paraId="62A52C7E" w14:textId="05CF078A" w:rsidR="00921A31" w:rsidRPr="00042FA0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8465A71" w14:textId="77777777" w:rsidTr="00921A31">
        <w:tc>
          <w:tcPr>
            <w:tcW w:w="4672" w:type="dxa"/>
          </w:tcPr>
          <w:p w14:paraId="6913C01B" w14:textId="67876689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14:paraId="35BDAA98" w14:textId="5DF4264C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Антуфьева</w:t>
            </w:r>
          </w:p>
        </w:tc>
      </w:tr>
      <w:tr w:rsidR="004204F8" w:rsidRPr="00042FA0" w14:paraId="1B05DB94" w14:textId="77777777" w:rsidTr="00921A31">
        <w:tc>
          <w:tcPr>
            <w:tcW w:w="4672" w:type="dxa"/>
          </w:tcPr>
          <w:p w14:paraId="4E0876FE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C9D53A" w14:textId="65C0C686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B81DB8">
              <w:rPr>
                <w:rFonts w:ascii="Times New Roman" w:eastAsia="Times New Roman" w:hAnsi="Times New Roman" w:cs="Times New Roman"/>
                <w:sz w:val="28"/>
                <w:szCs w:val="28"/>
              </w:rPr>
              <w:t>Л.Л. Антропова</w:t>
            </w:r>
          </w:p>
        </w:tc>
      </w:tr>
      <w:tr w:rsidR="004204F8" w:rsidRPr="00042FA0" w14:paraId="0BA792F4" w14:textId="77777777" w:rsidTr="00921A31">
        <w:tc>
          <w:tcPr>
            <w:tcW w:w="4672" w:type="dxa"/>
          </w:tcPr>
          <w:p w14:paraId="4AC57782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869FA7" w14:textId="3DE00598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C46565">
              <w:rPr>
                <w:rFonts w:ascii="Times New Roman" w:eastAsia="Times New Roman" w:hAnsi="Times New Roman" w:cs="Times New Roman"/>
                <w:sz w:val="28"/>
                <w:szCs w:val="28"/>
              </w:rPr>
              <w:t>__Л.И. Волкова</w:t>
            </w:r>
          </w:p>
        </w:tc>
      </w:tr>
      <w:tr w:rsidR="004204F8" w:rsidRPr="00042FA0" w14:paraId="0B75C055" w14:textId="77777777" w:rsidTr="00921A31">
        <w:tc>
          <w:tcPr>
            <w:tcW w:w="4672" w:type="dxa"/>
          </w:tcPr>
          <w:p w14:paraId="36BD407B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EF01626" w14:textId="1E5AD101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C46565">
              <w:rPr>
                <w:rFonts w:ascii="Times New Roman" w:eastAsia="Times New Roman" w:hAnsi="Times New Roman" w:cs="Times New Roman"/>
                <w:sz w:val="28"/>
                <w:szCs w:val="28"/>
              </w:rPr>
              <w:t>__Т.С. Сурнина</w:t>
            </w:r>
          </w:p>
          <w:p w14:paraId="1D10DD3F" w14:textId="475D2394" w:rsidR="00C46565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___________________Е.В. Новицкая</w:t>
            </w:r>
          </w:p>
          <w:p w14:paraId="155F7E1C" w14:textId="635354FB" w:rsidR="00C46565" w:rsidRPr="00042FA0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DABBDCE" w14:textId="77777777" w:rsidTr="00921A31">
        <w:tc>
          <w:tcPr>
            <w:tcW w:w="4672" w:type="dxa"/>
          </w:tcPr>
          <w:p w14:paraId="3F602D48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7B60A08" w14:textId="08DCEC1D" w:rsidR="004204F8" w:rsidRPr="00042FA0" w:rsidRDefault="004204F8" w:rsidP="00C465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AEADD2" w14:textId="77777777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58726" w14:textId="77777777" w:rsidR="00D133AD" w:rsidRPr="00042FA0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042FA0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26C4" w:rsidRPr="00042FA0" w:rsidSect="000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870E0" w14:textId="77777777" w:rsidR="007A5514" w:rsidRDefault="007A5514" w:rsidP="004204F8">
      <w:pPr>
        <w:spacing w:after="0" w:line="240" w:lineRule="auto"/>
      </w:pPr>
      <w:r>
        <w:separator/>
      </w:r>
    </w:p>
  </w:endnote>
  <w:endnote w:type="continuationSeparator" w:id="0">
    <w:p w14:paraId="74C9687A" w14:textId="77777777" w:rsidR="007A5514" w:rsidRDefault="007A5514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8FC66" w14:textId="77777777" w:rsidR="007A5514" w:rsidRDefault="007A5514" w:rsidP="004204F8">
      <w:pPr>
        <w:spacing w:after="0" w:line="240" w:lineRule="auto"/>
      </w:pPr>
      <w:r>
        <w:separator/>
      </w:r>
    </w:p>
  </w:footnote>
  <w:footnote w:type="continuationSeparator" w:id="0">
    <w:p w14:paraId="44EF6B7C" w14:textId="77777777" w:rsidR="007A5514" w:rsidRDefault="007A5514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42FA0"/>
    <w:rsid w:val="00061A72"/>
    <w:rsid w:val="00084DBA"/>
    <w:rsid w:val="000854C4"/>
    <w:rsid w:val="000A691C"/>
    <w:rsid w:val="000B0A36"/>
    <w:rsid w:val="000B4288"/>
    <w:rsid w:val="000D664B"/>
    <w:rsid w:val="000D72EF"/>
    <w:rsid w:val="000F5789"/>
    <w:rsid w:val="00140870"/>
    <w:rsid w:val="0015173B"/>
    <w:rsid w:val="00186D03"/>
    <w:rsid w:val="00186D62"/>
    <w:rsid w:val="00191578"/>
    <w:rsid w:val="001919DE"/>
    <w:rsid w:val="0019579F"/>
    <w:rsid w:val="001A1287"/>
    <w:rsid w:val="001A246E"/>
    <w:rsid w:val="001A3C98"/>
    <w:rsid w:val="001A4EB8"/>
    <w:rsid w:val="001A6100"/>
    <w:rsid w:val="001B20B1"/>
    <w:rsid w:val="001B7D8D"/>
    <w:rsid w:val="001C2352"/>
    <w:rsid w:val="001D53F6"/>
    <w:rsid w:val="001E049F"/>
    <w:rsid w:val="00235C6F"/>
    <w:rsid w:val="002A08DF"/>
    <w:rsid w:val="002B0478"/>
    <w:rsid w:val="002B7F84"/>
    <w:rsid w:val="002D76D8"/>
    <w:rsid w:val="002F08BA"/>
    <w:rsid w:val="00330C79"/>
    <w:rsid w:val="00335D43"/>
    <w:rsid w:val="00344CEE"/>
    <w:rsid w:val="00347718"/>
    <w:rsid w:val="00363FAF"/>
    <w:rsid w:val="0037106C"/>
    <w:rsid w:val="003A1F4B"/>
    <w:rsid w:val="003C26C4"/>
    <w:rsid w:val="003D15AB"/>
    <w:rsid w:val="003F549B"/>
    <w:rsid w:val="00410CE9"/>
    <w:rsid w:val="004130B7"/>
    <w:rsid w:val="004204F8"/>
    <w:rsid w:val="004269AE"/>
    <w:rsid w:val="00427DF3"/>
    <w:rsid w:val="004349CE"/>
    <w:rsid w:val="004528E2"/>
    <w:rsid w:val="0046411C"/>
    <w:rsid w:val="004810D8"/>
    <w:rsid w:val="00485E18"/>
    <w:rsid w:val="00495927"/>
    <w:rsid w:val="004B40DA"/>
    <w:rsid w:val="004C78AC"/>
    <w:rsid w:val="004D6638"/>
    <w:rsid w:val="0051654A"/>
    <w:rsid w:val="005457BE"/>
    <w:rsid w:val="0054684C"/>
    <w:rsid w:val="00551B6E"/>
    <w:rsid w:val="00553EBB"/>
    <w:rsid w:val="00560B43"/>
    <w:rsid w:val="0056373E"/>
    <w:rsid w:val="005651FB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B7C6B"/>
    <w:rsid w:val="006C4192"/>
    <w:rsid w:val="006C5119"/>
    <w:rsid w:val="006E2A0D"/>
    <w:rsid w:val="0070351F"/>
    <w:rsid w:val="00714A37"/>
    <w:rsid w:val="0073584D"/>
    <w:rsid w:val="0075256E"/>
    <w:rsid w:val="00764CCA"/>
    <w:rsid w:val="007905A6"/>
    <w:rsid w:val="007A5514"/>
    <w:rsid w:val="007B0B6A"/>
    <w:rsid w:val="007C54F8"/>
    <w:rsid w:val="007D33C4"/>
    <w:rsid w:val="007F2D2B"/>
    <w:rsid w:val="007F3390"/>
    <w:rsid w:val="007F3D15"/>
    <w:rsid w:val="008001EA"/>
    <w:rsid w:val="008017BD"/>
    <w:rsid w:val="008306EB"/>
    <w:rsid w:val="008417C8"/>
    <w:rsid w:val="00841863"/>
    <w:rsid w:val="0084453C"/>
    <w:rsid w:val="008446E0"/>
    <w:rsid w:val="0084607E"/>
    <w:rsid w:val="00847675"/>
    <w:rsid w:val="00867329"/>
    <w:rsid w:val="008969E4"/>
    <w:rsid w:val="008A7B58"/>
    <w:rsid w:val="008B1658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A20DF"/>
    <w:rsid w:val="009B496A"/>
    <w:rsid w:val="009C3A66"/>
    <w:rsid w:val="009E659C"/>
    <w:rsid w:val="009F0AF2"/>
    <w:rsid w:val="00A0145A"/>
    <w:rsid w:val="00A055F9"/>
    <w:rsid w:val="00A250B5"/>
    <w:rsid w:val="00A40DA4"/>
    <w:rsid w:val="00A46494"/>
    <w:rsid w:val="00A500F8"/>
    <w:rsid w:val="00A77D76"/>
    <w:rsid w:val="00A77DBB"/>
    <w:rsid w:val="00A96367"/>
    <w:rsid w:val="00AA1448"/>
    <w:rsid w:val="00AB670F"/>
    <w:rsid w:val="00AC3AEA"/>
    <w:rsid w:val="00AE62BC"/>
    <w:rsid w:val="00AF65D0"/>
    <w:rsid w:val="00B019DE"/>
    <w:rsid w:val="00B0372E"/>
    <w:rsid w:val="00B0627F"/>
    <w:rsid w:val="00B23AE2"/>
    <w:rsid w:val="00B33B47"/>
    <w:rsid w:val="00B379E2"/>
    <w:rsid w:val="00B462A6"/>
    <w:rsid w:val="00B77DA3"/>
    <w:rsid w:val="00B81DB8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46565"/>
    <w:rsid w:val="00C667FB"/>
    <w:rsid w:val="00C74036"/>
    <w:rsid w:val="00C769A0"/>
    <w:rsid w:val="00C93CA5"/>
    <w:rsid w:val="00C95B1A"/>
    <w:rsid w:val="00CA0654"/>
    <w:rsid w:val="00CC3F63"/>
    <w:rsid w:val="00CC7D93"/>
    <w:rsid w:val="00CE066D"/>
    <w:rsid w:val="00CE5E40"/>
    <w:rsid w:val="00CF0897"/>
    <w:rsid w:val="00D133AD"/>
    <w:rsid w:val="00D2028F"/>
    <w:rsid w:val="00D61129"/>
    <w:rsid w:val="00D61240"/>
    <w:rsid w:val="00D869D7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36101"/>
    <w:rsid w:val="00E449D3"/>
    <w:rsid w:val="00E54B2B"/>
    <w:rsid w:val="00E71576"/>
    <w:rsid w:val="00E90151"/>
    <w:rsid w:val="00E948B4"/>
    <w:rsid w:val="00EA6F06"/>
    <w:rsid w:val="00EB7C52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56D4E"/>
    <w:rsid w:val="00F724E3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2805-1B23-4A4B-B092-01689880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7</cp:revision>
  <cp:lastPrinted>2024-03-12T11:17:00Z</cp:lastPrinted>
  <dcterms:created xsi:type="dcterms:W3CDTF">2024-11-12T09:30:00Z</dcterms:created>
  <dcterms:modified xsi:type="dcterms:W3CDTF">2024-11-15T06:26:00Z</dcterms:modified>
</cp:coreProperties>
</file>